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Presentation Title, max 16 words (presentation title only, NO additional details!)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Extended Abstract should be 2-4 pages long including all figures and references (Please do not count the cover page).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(2-4) PAGES! This information is provided on a cover page, automatically generated from the information you provide on the on-line submission form.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21"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!INSERT DATE!. NO EXCEPTIONS!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4">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w:t>
    </w:r>
    <w:r w:rsidDel="00000000" w:rsidR="00000000" w:rsidRPr="00000000">
      <w:rPr>
        <w:sz w:val="20"/>
        <w:szCs w:val="20"/>
        <w:rtl w:val="0"/>
      </w:rPr>
      <w:t xml:space="preserve">venth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EAGE </w:t>
    </w:r>
    <w:r w:rsidDel="00000000" w:rsidR="00000000" w:rsidRPr="00000000">
      <w:rPr>
        <w:sz w:val="20"/>
        <w:szCs w:val="20"/>
        <w:rtl w:val="0"/>
      </w:rPr>
      <w:t xml:space="preserve">High Performance Computing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Workshop</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sz w:val="20"/>
        <w:szCs w:val="20"/>
        <w:rtl w:val="0"/>
      </w:rPr>
      <w:t xml:space="preserve">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Sep 2023, </w:t>
    </w:r>
    <w:r w:rsidDel="00000000" w:rsidR="00000000" w:rsidRPr="00000000">
      <w:rPr>
        <w:sz w:val="20"/>
        <w:szCs w:val="20"/>
        <w:rtl w:val="0"/>
      </w:rPr>
      <w:t xml:space="preserve">Lugano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Switzerland</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otUfTPmxiF+krT7eBwoA67GT/Q==">AMUW2mXNgFINu9MiQl7cdkmoAopb+OX120pLaLCwIUpyE2pXJUenmxWaC+exLF8Vz6mVcKgGgJWLXX7ZtZiU1H/Fs+kGyisnbEsROJCb3hdNNRlCGxix4zH16l6+nihyFjL18W0Cm48qERKcRUHmWEIpN+sC/2TTxIFbD1ONGzcPip6m8WR+56aUrxmn9JgbHS79oDb6869CoEkjLMp0937aSiq/mwYv3uCi7GFXDrvEiVlx2z4Eb034IJ8EGowbgBzr/qTsFpJWfGJl6KQD3hNHJcPtdevA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Marjolein van Kraanen</dc:creator>
</cp:coreProperties>
</file>