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5C267" w14:textId="102CE3FF" w:rsidR="00754088" w:rsidRDefault="00754088" w:rsidP="00754088">
      <w:pPr>
        <w:jc w:val="center"/>
        <w:rPr>
          <w:rFonts w:cstheme="minorHAnsi"/>
          <w:sz w:val="28"/>
          <w:szCs w:val="28"/>
        </w:rPr>
      </w:pPr>
      <w:r w:rsidRPr="00754088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170C9DF7" wp14:editId="794F94E3">
            <wp:simplePos x="0" y="0"/>
            <wp:positionH relativeFrom="margin">
              <wp:align>left</wp:align>
            </wp:positionH>
            <wp:positionV relativeFrom="paragraph">
              <wp:posOffset>9850</wp:posOffset>
            </wp:positionV>
            <wp:extent cx="924560" cy="928370"/>
            <wp:effectExtent l="0" t="0" r="8890" b="5080"/>
            <wp:wrapSquare wrapText="bothSides"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sdot-agency-name-logo-red-blue-m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861" cy="940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4088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65F81F48" wp14:editId="6CD0CDE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034415" cy="1034415"/>
            <wp:effectExtent l="0" t="0" r="0" b="0"/>
            <wp:wrapSquare wrapText="bothSides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FDA66" w14:textId="22126446" w:rsidR="00754088" w:rsidRPr="007F1636" w:rsidRDefault="00754088" w:rsidP="007F163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F1636">
        <w:rPr>
          <w:rFonts w:asciiTheme="minorHAnsi" w:hAnsiTheme="minorHAnsi" w:cstheme="minorHAnsi"/>
          <w:b/>
          <w:bCs/>
          <w:color w:val="auto"/>
          <w:sz w:val="28"/>
          <w:szCs w:val="28"/>
        </w:rPr>
        <w:t>Governor’s Conference on Highway Safety</w:t>
      </w:r>
    </w:p>
    <w:p w14:paraId="5B8A5C63" w14:textId="00F1F239" w:rsidR="00754088" w:rsidRPr="007F1636" w:rsidRDefault="00754088" w:rsidP="007F163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F163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August </w:t>
      </w:r>
      <w:r w:rsidR="00097205">
        <w:rPr>
          <w:rFonts w:asciiTheme="minorHAnsi" w:hAnsiTheme="minorHAnsi" w:cstheme="minorHAnsi"/>
          <w:b/>
          <w:bCs/>
          <w:color w:val="auto"/>
          <w:sz w:val="28"/>
          <w:szCs w:val="28"/>
        </w:rPr>
        <w:t>29</w:t>
      </w:r>
      <w:r w:rsidRPr="007F1636">
        <w:rPr>
          <w:rFonts w:asciiTheme="minorHAnsi" w:hAnsiTheme="minorHAnsi" w:cstheme="minorHAnsi"/>
          <w:b/>
          <w:bCs/>
          <w:color w:val="auto"/>
          <w:sz w:val="28"/>
          <w:szCs w:val="28"/>
        </w:rPr>
        <w:t>-</w:t>
      </w:r>
      <w:r w:rsidR="00097205">
        <w:rPr>
          <w:rFonts w:asciiTheme="minorHAnsi" w:hAnsiTheme="minorHAnsi" w:cstheme="minorHAnsi"/>
          <w:b/>
          <w:bCs/>
          <w:color w:val="auto"/>
          <w:sz w:val="28"/>
          <w:szCs w:val="28"/>
        </w:rPr>
        <w:t>31</w:t>
      </w:r>
      <w:r w:rsidRPr="007F1636">
        <w:rPr>
          <w:rFonts w:asciiTheme="minorHAnsi" w:hAnsiTheme="minorHAnsi" w:cstheme="minorHAnsi"/>
          <w:b/>
          <w:bCs/>
          <w:color w:val="auto"/>
          <w:sz w:val="28"/>
          <w:szCs w:val="28"/>
        </w:rPr>
        <w:t>, 202</w:t>
      </w:r>
      <w:r w:rsidR="00097205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Pr="007F163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- Chula Vista, Wisconsin Dells</w:t>
      </w:r>
    </w:p>
    <w:p w14:paraId="03B119DA" w14:textId="77777777" w:rsidR="00754088" w:rsidRPr="00754088" w:rsidRDefault="00754088" w:rsidP="00754088">
      <w:pPr>
        <w:pStyle w:val="Default"/>
        <w:rPr>
          <w:rFonts w:asciiTheme="minorHAnsi" w:hAnsiTheme="minorHAnsi" w:cstheme="minorHAnsi"/>
          <w:b/>
          <w:bCs/>
          <w:color w:val="auto"/>
          <w:sz w:val="36"/>
          <w:szCs w:val="36"/>
        </w:rPr>
      </w:pPr>
    </w:p>
    <w:p w14:paraId="0F173D1C" w14:textId="77777777" w:rsidR="007F1636" w:rsidRDefault="007F1636" w:rsidP="00754088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</w:p>
    <w:p w14:paraId="660719EE" w14:textId="0D3316A1" w:rsidR="00754088" w:rsidRPr="007F1636" w:rsidRDefault="00754088" w:rsidP="00754088">
      <w:pPr>
        <w:pStyle w:val="Default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7F1636">
        <w:rPr>
          <w:rFonts w:asciiTheme="minorHAnsi" w:hAnsiTheme="minorHAnsi" w:cstheme="minorHAnsi"/>
          <w:b/>
          <w:bCs/>
          <w:color w:val="auto"/>
          <w:sz w:val="28"/>
          <w:szCs w:val="28"/>
        </w:rPr>
        <w:t>EXHIBITOR OPP</w:t>
      </w:r>
      <w:r w:rsidR="00E322CA">
        <w:rPr>
          <w:rFonts w:asciiTheme="minorHAnsi" w:hAnsiTheme="minorHAnsi" w:cstheme="minorHAnsi"/>
          <w:b/>
          <w:bCs/>
          <w:color w:val="auto"/>
          <w:sz w:val="28"/>
          <w:szCs w:val="28"/>
        </w:rPr>
        <w:t>O</w:t>
      </w:r>
      <w:r w:rsidRPr="007F1636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RTUNITIES </w:t>
      </w:r>
    </w:p>
    <w:p w14:paraId="039019BB" w14:textId="77777777" w:rsidR="00754088" w:rsidRPr="00754088" w:rsidRDefault="00754088" w:rsidP="00754088">
      <w:pPr>
        <w:pStyle w:val="Default"/>
        <w:rPr>
          <w:rFonts w:asciiTheme="minorHAnsi" w:hAnsiTheme="minorHAnsi" w:cstheme="minorHAnsi"/>
          <w:color w:val="auto"/>
          <w:sz w:val="36"/>
          <w:szCs w:val="36"/>
        </w:rPr>
      </w:pPr>
    </w:p>
    <w:p w14:paraId="397AA2BE" w14:textId="77777777" w:rsidR="00754088" w:rsidRPr="00754088" w:rsidRDefault="00754088" w:rsidP="00754088">
      <w:pPr>
        <w:pStyle w:val="Default"/>
        <w:rPr>
          <w:rFonts w:asciiTheme="minorHAnsi" w:hAnsiTheme="minorHAnsi" w:cstheme="minorHAnsi"/>
          <w:color w:val="C00000"/>
          <w:sz w:val="22"/>
          <w:szCs w:val="22"/>
        </w:rPr>
      </w:pPr>
      <w:r w:rsidRPr="00754088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EXHIBITOR PREMIUM </w:t>
      </w:r>
    </w:p>
    <w:p w14:paraId="30C2205A" w14:textId="77777777" w:rsidR="00754088" w:rsidRPr="00754088" w:rsidRDefault="00754088" w:rsidP="00754088">
      <w:pPr>
        <w:pStyle w:val="Default"/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• Full page color ad in the conference program </w:t>
      </w:r>
    </w:p>
    <w:p w14:paraId="225FE18E" w14:textId="77777777" w:rsidR="00754088" w:rsidRPr="00754088" w:rsidRDefault="00754088" w:rsidP="00754088">
      <w:pPr>
        <w:pStyle w:val="Default"/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• Exhibitor space in premium location for promotional use </w:t>
      </w:r>
    </w:p>
    <w:p w14:paraId="535CDBA7" w14:textId="77777777" w:rsidR="00754088" w:rsidRPr="00754088" w:rsidRDefault="00754088" w:rsidP="00754088">
      <w:pPr>
        <w:pStyle w:val="Default"/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• Exhibitor’s logo/name listed on select printed and digital promotional materials </w:t>
      </w:r>
    </w:p>
    <w:p w14:paraId="2C63720E" w14:textId="6F4FAA9B" w:rsidR="00754088" w:rsidRPr="00754088" w:rsidRDefault="00754088" w:rsidP="00754088">
      <w:pPr>
        <w:pStyle w:val="Default"/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• 50-word company description and logo on the </w:t>
      </w:r>
      <w:r w:rsidR="00E322CA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onference website and mobile app </w:t>
      </w:r>
    </w:p>
    <w:p w14:paraId="7E1B5B7F" w14:textId="77777777" w:rsidR="00754088" w:rsidRPr="00754088" w:rsidRDefault="00754088" w:rsidP="00754088">
      <w:pPr>
        <w:pStyle w:val="Default"/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• Complimentary conference registration for </w:t>
      </w:r>
      <w:r w:rsidRPr="0075408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two </w:t>
      </w: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organization representatives </w:t>
      </w:r>
    </w:p>
    <w:p w14:paraId="7A922439" w14:textId="7A0CCB41" w:rsidR="00754088" w:rsidRPr="00754088" w:rsidRDefault="00754088" w:rsidP="007540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>• Additional representatives a</w:t>
      </w:r>
      <w:r w:rsidR="007F1636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 the special rate of $75/person </w:t>
      </w:r>
    </w:p>
    <w:p w14:paraId="5384A01B" w14:textId="77777777" w:rsidR="00754088" w:rsidRPr="00754088" w:rsidRDefault="00754088" w:rsidP="007540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1FF2053" w14:textId="7B3C45B4" w:rsidR="00754088" w:rsidRPr="00754088" w:rsidRDefault="00754088" w:rsidP="007540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Cost of Exhibitor Participation (if registered by </w:t>
      </w:r>
      <w:r w:rsidR="00DF73CE">
        <w:rPr>
          <w:rFonts w:asciiTheme="minorHAnsi" w:hAnsiTheme="minorHAnsi" w:cstheme="minorHAnsi"/>
          <w:i/>
          <w:iCs/>
          <w:color w:val="auto"/>
          <w:sz w:val="22"/>
          <w:szCs w:val="22"/>
        </w:rPr>
        <w:t>August 1, 2022</w:t>
      </w:r>
      <w:r w:rsidRPr="0075408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 - $350 </w:t>
      </w:r>
    </w:p>
    <w:p w14:paraId="5387D4F0" w14:textId="6ACAD38C" w:rsidR="00754088" w:rsidRPr="00754088" w:rsidRDefault="00754088" w:rsidP="007540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Cost of Exhibitor Participation (if registered after </w:t>
      </w:r>
      <w:r w:rsidR="00DF73CE">
        <w:rPr>
          <w:rFonts w:asciiTheme="minorHAnsi" w:hAnsiTheme="minorHAnsi" w:cstheme="minorHAnsi"/>
          <w:i/>
          <w:iCs/>
          <w:color w:val="auto"/>
          <w:sz w:val="22"/>
          <w:szCs w:val="22"/>
        </w:rPr>
        <w:t>August</w:t>
      </w:r>
      <w:r w:rsidRPr="0075408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1, 202</w:t>
      </w:r>
      <w:r w:rsidR="00DF73CE">
        <w:rPr>
          <w:rFonts w:asciiTheme="minorHAnsi" w:hAnsiTheme="minorHAnsi" w:cstheme="minorHAnsi"/>
          <w:i/>
          <w:iCs/>
          <w:color w:val="auto"/>
          <w:sz w:val="22"/>
          <w:szCs w:val="22"/>
        </w:rPr>
        <w:t>2</w:t>
      </w:r>
      <w:r w:rsidRPr="0075408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 - $400 </w:t>
      </w:r>
    </w:p>
    <w:p w14:paraId="1D00CB4A" w14:textId="152E9A88" w:rsidR="00754088" w:rsidRPr="00754088" w:rsidRDefault="00754088" w:rsidP="00754088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Electrical Hook-Up - $10 </w:t>
      </w:r>
    </w:p>
    <w:p w14:paraId="56F4067A" w14:textId="77777777" w:rsidR="00754088" w:rsidRPr="00754088" w:rsidRDefault="00754088" w:rsidP="007540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2839007" w14:textId="77777777" w:rsidR="00754088" w:rsidRPr="00754088" w:rsidRDefault="00754088" w:rsidP="00754088">
      <w:pPr>
        <w:pStyle w:val="Default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754088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EXHIBITOR ADVERTISER </w:t>
      </w:r>
    </w:p>
    <w:p w14:paraId="4C393495" w14:textId="77777777" w:rsidR="00754088" w:rsidRPr="00754088" w:rsidRDefault="00754088" w:rsidP="00754088">
      <w:pPr>
        <w:pStyle w:val="Default"/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• ½-page color ad in the conference program </w:t>
      </w:r>
    </w:p>
    <w:p w14:paraId="49A32261" w14:textId="77777777" w:rsidR="00754088" w:rsidRPr="00754088" w:rsidRDefault="00754088" w:rsidP="00754088">
      <w:pPr>
        <w:pStyle w:val="Default"/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• Exhibitor space for promotional use </w:t>
      </w:r>
    </w:p>
    <w:p w14:paraId="126AAC72" w14:textId="77777777" w:rsidR="00754088" w:rsidRPr="00754088" w:rsidRDefault="00754088" w:rsidP="00754088">
      <w:pPr>
        <w:pStyle w:val="Default"/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• Exhibitor’s logo/name listed on select printed and digital promotional materials </w:t>
      </w:r>
    </w:p>
    <w:p w14:paraId="216656A6" w14:textId="5F81B28C" w:rsidR="00754088" w:rsidRPr="00754088" w:rsidRDefault="00754088" w:rsidP="00754088">
      <w:pPr>
        <w:pStyle w:val="Default"/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• 50-word company description and logo on the </w:t>
      </w:r>
      <w:r w:rsidR="00E322CA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onference website and mobile app </w:t>
      </w:r>
    </w:p>
    <w:p w14:paraId="6E16F1D9" w14:textId="77777777" w:rsidR="00754088" w:rsidRPr="00754088" w:rsidRDefault="00754088" w:rsidP="00754088">
      <w:pPr>
        <w:pStyle w:val="Default"/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• Complimentary conference registration for </w:t>
      </w:r>
      <w:r w:rsidRPr="0075408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two </w:t>
      </w: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organization representatives </w:t>
      </w:r>
    </w:p>
    <w:p w14:paraId="0148FFFB" w14:textId="0D2F2229" w:rsidR="00754088" w:rsidRPr="00754088" w:rsidRDefault="00754088" w:rsidP="007540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>• Additional representatives a</w:t>
      </w:r>
      <w:r w:rsidR="007F1636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 the special rate of $75/person </w:t>
      </w:r>
    </w:p>
    <w:p w14:paraId="6890F442" w14:textId="77777777" w:rsidR="00754088" w:rsidRPr="00754088" w:rsidRDefault="00754088" w:rsidP="007540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BF76B09" w14:textId="49E2AA7C" w:rsidR="00754088" w:rsidRPr="00754088" w:rsidRDefault="00754088" w:rsidP="007540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Cost of Exhibitor Participation (if registered by </w:t>
      </w:r>
      <w:r w:rsidR="00DF73CE">
        <w:rPr>
          <w:rFonts w:asciiTheme="minorHAnsi" w:hAnsiTheme="minorHAnsi" w:cstheme="minorHAnsi"/>
          <w:i/>
          <w:iCs/>
          <w:color w:val="auto"/>
          <w:sz w:val="22"/>
          <w:szCs w:val="22"/>
        </w:rPr>
        <w:t>August 1, 2022</w:t>
      </w:r>
      <w:r w:rsidRPr="0075408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 - $300 </w:t>
      </w:r>
    </w:p>
    <w:p w14:paraId="7DD1FC27" w14:textId="42074C9A" w:rsidR="00754088" w:rsidRPr="00754088" w:rsidRDefault="00754088" w:rsidP="007540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Cost of Exhibitor Participation (if registered after </w:t>
      </w:r>
      <w:r w:rsidR="00DF73CE">
        <w:rPr>
          <w:rFonts w:asciiTheme="minorHAnsi" w:hAnsiTheme="minorHAnsi" w:cstheme="minorHAnsi"/>
          <w:i/>
          <w:iCs/>
          <w:color w:val="auto"/>
          <w:sz w:val="22"/>
          <w:szCs w:val="22"/>
        </w:rPr>
        <w:t>August 1, 2022</w:t>
      </w:r>
      <w:r w:rsidRPr="0075408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 - $350 </w:t>
      </w:r>
    </w:p>
    <w:p w14:paraId="7BC353BC" w14:textId="18B63DE8" w:rsidR="00754088" w:rsidRPr="00754088" w:rsidRDefault="00754088" w:rsidP="00754088">
      <w:pPr>
        <w:pStyle w:val="Default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Electrical Hook-Up - $10 </w:t>
      </w:r>
    </w:p>
    <w:p w14:paraId="51D236FA" w14:textId="77777777" w:rsidR="00754088" w:rsidRPr="00754088" w:rsidRDefault="00754088" w:rsidP="007540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0F703EF9" w14:textId="77777777" w:rsidR="00754088" w:rsidRPr="00754088" w:rsidRDefault="00754088" w:rsidP="00754088">
      <w:pPr>
        <w:pStyle w:val="Default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754088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EXHIBITOR </w:t>
      </w:r>
    </w:p>
    <w:p w14:paraId="602C8AAE" w14:textId="77777777" w:rsidR="00754088" w:rsidRPr="00754088" w:rsidRDefault="00754088" w:rsidP="00754088">
      <w:pPr>
        <w:pStyle w:val="Default"/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• Exhibitor space for promotional use </w:t>
      </w:r>
    </w:p>
    <w:p w14:paraId="27D12634" w14:textId="77777777" w:rsidR="00754088" w:rsidRPr="00754088" w:rsidRDefault="00754088" w:rsidP="00754088">
      <w:pPr>
        <w:pStyle w:val="Default"/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• Exhibitor’s logo and/or name listed on select printed and digital promotional materials </w:t>
      </w:r>
    </w:p>
    <w:p w14:paraId="1DB36F6F" w14:textId="0B3BDBC2" w:rsidR="00754088" w:rsidRPr="00754088" w:rsidRDefault="00754088" w:rsidP="00754088">
      <w:pPr>
        <w:pStyle w:val="Default"/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• 50-word company description and color logo on the </w:t>
      </w:r>
      <w:r w:rsidR="00E322CA">
        <w:rPr>
          <w:rFonts w:asciiTheme="minorHAnsi" w:hAnsiTheme="minorHAnsi" w:cstheme="minorHAnsi"/>
          <w:color w:val="auto"/>
          <w:sz w:val="22"/>
          <w:szCs w:val="22"/>
        </w:rPr>
        <w:t>c</w:t>
      </w: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onference website and mobile app </w:t>
      </w:r>
    </w:p>
    <w:p w14:paraId="07C6C74D" w14:textId="77777777" w:rsidR="00754088" w:rsidRPr="00754088" w:rsidRDefault="00754088" w:rsidP="00754088">
      <w:pPr>
        <w:pStyle w:val="Default"/>
        <w:spacing w:after="56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• Complimentary conference registration for </w:t>
      </w:r>
      <w:r w:rsidRPr="0075408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one </w:t>
      </w: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organization representative </w:t>
      </w:r>
    </w:p>
    <w:p w14:paraId="6FD87D82" w14:textId="421F0CAC" w:rsidR="00754088" w:rsidRPr="00754088" w:rsidRDefault="00754088" w:rsidP="007540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color w:val="auto"/>
          <w:sz w:val="22"/>
          <w:szCs w:val="22"/>
        </w:rPr>
        <w:t>• Additional representatives a</w:t>
      </w:r>
      <w:r w:rsidR="007F1636">
        <w:rPr>
          <w:rFonts w:asciiTheme="minorHAnsi" w:hAnsiTheme="minorHAnsi" w:cstheme="minorHAnsi"/>
          <w:color w:val="auto"/>
          <w:sz w:val="22"/>
          <w:szCs w:val="22"/>
        </w:rPr>
        <w:t>t</w:t>
      </w:r>
      <w:r w:rsidRPr="00754088">
        <w:rPr>
          <w:rFonts w:asciiTheme="minorHAnsi" w:hAnsiTheme="minorHAnsi" w:cstheme="minorHAnsi"/>
          <w:color w:val="auto"/>
          <w:sz w:val="22"/>
          <w:szCs w:val="22"/>
        </w:rPr>
        <w:t xml:space="preserve"> the special rate of $75/person </w:t>
      </w:r>
    </w:p>
    <w:p w14:paraId="5F53C854" w14:textId="77777777" w:rsidR="00754088" w:rsidRPr="00754088" w:rsidRDefault="00754088" w:rsidP="007540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C393222" w14:textId="5C0D725E" w:rsidR="00754088" w:rsidRPr="00754088" w:rsidRDefault="00754088" w:rsidP="007540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Cost of Exhibitor Participation (if registered by </w:t>
      </w:r>
      <w:r w:rsidR="00DF73CE">
        <w:rPr>
          <w:rFonts w:asciiTheme="minorHAnsi" w:hAnsiTheme="minorHAnsi" w:cstheme="minorHAnsi"/>
          <w:i/>
          <w:iCs/>
          <w:color w:val="auto"/>
          <w:sz w:val="22"/>
          <w:szCs w:val="22"/>
        </w:rPr>
        <w:t>August 1, 2022</w:t>
      </w:r>
      <w:r w:rsidRPr="0075408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 - $250 </w:t>
      </w:r>
    </w:p>
    <w:p w14:paraId="2945003E" w14:textId="4BB38172" w:rsidR="00754088" w:rsidRPr="00754088" w:rsidRDefault="00754088" w:rsidP="0075408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75408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Cost of Exhibitor Participation (if registered after </w:t>
      </w:r>
      <w:r w:rsidR="00DF73CE">
        <w:rPr>
          <w:rFonts w:asciiTheme="minorHAnsi" w:hAnsiTheme="minorHAnsi" w:cstheme="minorHAnsi"/>
          <w:i/>
          <w:iCs/>
          <w:color w:val="auto"/>
          <w:sz w:val="22"/>
          <w:szCs w:val="22"/>
        </w:rPr>
        <w:t>August 1, 2022</w:t>
      </w:r>
      <w:r w:rsidRPr="00754088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 - $300 </w:t>
      </w:r>
    </w:p>
    <w:p w14:paraId="4653FA1E" w14:textId="10B620E1" w:rsidR="00754088" w:rsidRPr="00754088" w:rsidRDefault="00754088" w:rsidP="00754088">
      <w:pPr>
        <w:tabs>
          <w:tab w:val="left" w:pos="6262"/>
        </w:tabs>
        <w:rPr>
          <w:rFonts w:cstheme="minorHAnsi"/>
        </w:rPr>
      </w:pPr>
      <w:r w:rsidRPr="00754088">
        <w:rPr>
          <w:rFonts w:cstheme="minorHAnsi"/>
          <w:i/>
          <w:iCs/>
        </w:rPr>
        <w:t>Electrical Hook-Up - $10</w:t>
      </w:r>
    </w:p>
    <w:sectPr w:rsidR="00754088" w:rsidRPr="00754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88"/>
    <w:rsid w:val="00097205"/>
    <w:rsid w:val="00754088"/>
    <w:rsid w:val="007F1636"/>
    <w:rsid w:val="00AF0AD3"/>
    <w:rsid w:val="00C03E67"/>
    <w:rsid w:val="00DF73CE"/>
    <w:rsid w:val="00E3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F846"/>
  <w15:chartTrackingRefBased/>
  <w15:docId w15:val="{ED48F7C4-855C-43BF-878D-AF1189EC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540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Rinka, Courtney - TOURISM</dc:creator>
  <cp:keywords/>
  <dc:description/>
  <cp:lastModifiedBy>Zanoni, Dawn A - TOURISM</cp:lastModifiedBy>
  <cp:revision>5</cp:revision>
  <cp:lastPrinted>2020-03-16T20:49:00Z</cp:lastPrinted>
  <dcterms:created xsi:type="dcterms:W3CDTF">2022-02-21T15:23:00Z</dcterms:created>
  <dcterms:modified xsi:type="dcterms:W3CDTF">2022-05-03T17:46:00Z</dcterms:modified>
</cp:coreProperties>
</file>