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2B80" w14:textId="24C03942" w:rsidR="00DA651A" w:rsidRDefault="00DA651A" w:rsidP="00391CBB">
      <w:pPr>
        <w:ind w:right="-164"/>
        <w:jc w:val="both"/>
        <w:rPr>
          <w:rFonts w:ascii="Arial" w:hAnsi="Arial" w:cs="Arial"/>
          <w:color w:val="808080"/>
          <w:sz w:val="20"/>
          <w:szCs w:val="20"/>
          <w:lang w:val="en-AU"/>
        </w:rPr>
      </w:pPr>
      <w:r w:rsidRPr="002F61CE">
        <w:rPr>
          <w:rFonts w:ascii="Arial" w:hAnsi="Arial" w:cs="Arial"/>
          <w:b/>
          <w:sz w:val="20"/>
          <w:szCs w:val="20"/>
          <w:lang w:val="en-AU"/>
        </w:rPr>
        <w:t>Submissions must not exceed 250 words (excluding title &amp; authors).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The document </w:t>
      </w:r>
      <w:r w:rsidRPr="00AF042B">
        <w:rPr>
          <w:rFonts w:ascii="Arial" w:hAnsi="Arial" w:cs="Arial"/>
          <w:b/>
          <w:color w:val="808080"/>
          <w:sz w:val="20"/>
          <w:szCs w:val="20"/>
          <w:lang w:val="en-AU"/>
        </w:rPr>
        <w:t>must not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be password protected or saved as read only. Please structure your submission using the subheadings below.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acronyms are written out in full when first mentioned and the acronym inserted in brackets.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Ensure 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all references cited are detailed in full at the end of the abstract text. </w:t>
      </w:r>
      <w:r w:rsid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 xml:space="preserve">DO NOT </w:t>
      </w:r>
      <w:r w:rsidRPr="00A01D98">
        <w:rPr>
          <w:rFonts w:ascii="Arial" w:hAnsi="Arial" w:cs="Arial"/>
          <w:b/>
          <w:color w:val="808080"/>
          <w:sz w:val="20"/>
          <w:szCs w:val="20"/>
          <w:u w:val="single"/>
          <w:lang w:val="en-AU"/>
        </w:rPr>
        <w:t>include any content in the footnote or endnote.</w:t>
      </w:r>
      <w:r w:rsidRPr="00AF042B">
        <w:rPr>
          <w:rFonts w:ascii="Arial" w:hAnsi="Arial" w:cs="Arial"/>
          <w:color w:val="808080"/>
          <w:sz w:val="20"/>
          <w:szCs w:val="20"/>
          <w:lang w:val="en-AU"/>
        </w:rPr>
        <w:t xml:space="preserve"> </w:t>
      </w:r>
    </w:p>
    <w:p w14:paraId="16B3E36F" w14:textId="77777777" w:rsidR="001862DD" w:rsidRDefault="001862DD" w:rsidP="001862DD">
      <w:pPr>
        <w:ind w:right="-164"/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val="en-AU"/>
        </w:rPr>
      </w:pPr>
    </w:p>
    <w:p w14:paraId="2B3A1407" w14:textId="238A9647" w:rsidR="001862DD" w:rsidRPr="001862DD" w:rsidRDefault="001862DD" w:rsidP="001862DD">
      <w:p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u w:val="single"/>
          <w:lang w:val="en-AU"/>
        </w:rPr>
        <w:t xml:space="preserve">Debate motion submissions will be selected based on:  </w:t>
      </w:r>
    </w:p>
    <w:p w14:paraId="6E1F1DDE" w14:textId="77777777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relevance to psychiatry or mental health.</w:t>
      </w:r>
    </w:p>
    <w:p w14:paraId="3AC9B8DF" w14:textId="77777777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likeliness to draw interest from congress attendees</w:t>
      </w:r>
    </w:p>
    <w:p w14:paraId="67C61A27" w14:textId="1664D76D" w:rsidR="001862DD" w:rsidRPr="001862DD" w:rsidRDefault="001862DD" w:rsidP="001862DD">
      <w:pPr>
        <w:pStyle w:val="ListParagraph"/>
        <w:numPr>
          <w:ilvl w:val="0"/>
          <w:numId w:val="6"/>
        </w:numPr>
        <w:ind w:right="-164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</w:pPr>
      <w:r w:rsidRPr="001862DD"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clarity of stateme</w:t>
      </w:r>
      <w:r>
        <w:rPr>
          <w:rFonts w:ascii="Arial" w:hAnsi="Arial" w:cs="Arial"/>
          <w:color w:val="808080" w:themeColor="background1" w:themeShade="80"/>
          <w:sz w:val="20"/>
          <w:szCs w:val="20"/>
          <w:lang w:val="en-AU"/>
        </w:rPr>
        <w:t>nt or question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97D46BE" w14:textId="77777777" w:rsidR="001862DD" w:rsidRDefault="001862DD" w:rsidP="001862DD">
      <w:pPr>
        <w:tabs>
          <w:tab w:val="left" w:pos="3240"/>
        </w:tabs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RANZCP 2025 CONGRESS DEBATE ABSTRACT TEMPLATE</w:t>
      </w:r>
    </w:p>
    <w:p w14:paraId="06C0B21A" w14:textId="77777777" w:rsidR="001862DD" w:rsidRDefault="001862DD" w:rsidP="00391CBB">
      <w:pPr>
        <w:tabs>
          <w:tab w:val="left" w:pos="3240"/>
        </w:tabs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297DDDE" w14:textId="18119D27" w:rsidR="002B3949" w:rsidRPr="007234AD" w:rsidRDefault="00694D77" w:rsidP="00391CBB">
      <w:pPr>
        <w:tabs>
          <w:tab w:val="left" w:pos="3240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(Please delete all text in red)</w:t>
      </w:r>
    </w:p>
    <w:p w14:paraId="696E9033" w14:textId="77777777" w:rsidR="001862DD" w:rsidRPr="00930893" w:rsidRDefault="001862DD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1BDF33" w14:textId="77777777" w:rsidR="00930893" w:rsidRPr="001862DD" w:rsidRDefault="00930893" w:rsidP="00391CB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862DD">
        <w:rPr>
          <w:rFonts w:ascii="Arial" w:hAnsi="Arial" w:cs="Arial"/>
          <w:b/>
          <w:color w:val="000000" w:themeColor="text1"/>
          <w:sz w:val="20"/>
          <w:szCs w:val="20"/>
        </w:rPr>
        <w:t>Authors:</w:t>
      </w:r>
    </w:p>
    <w:p w14:paraId="014E5709" w14:textId="77777777" w:rsidR="00930893" w:rsidRPr="007234AD" w:rsidRDefault="00611604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7234AD">
        <w:rPr>
          <w:rFonts w:ascii="Arial" w:hAnsi="Arial" w:cs="Arial"/>
          <w:color w:val="FF0000"/>
          <w:sz w:val="20"/>
          <w:szCs w:val="20"/>
        </w:rPr>
        <w:t xml:space="preserve">Insert authors </w:t>
      </w:r>
      <w:r w:rsidR="007234AD">
        <w:rPr>
          <w:rFonts w:ascii="Arial" w:hAnsi="Arial" w:cs="Arial"/>
          <w:color w:val="FF0000"/>
          <w:sz w:val="20"/>
          <w:szCs w:val="20"/>
        </w:rPr>
        <w:t xml:space="preserve">and affiliations </w:t>
      </w:r>
      <w:r w:rsidRPr="007234AD">
        <w:rPr>
          <w:rFonts w:ascii="Arial" w:hAnsi="Arial" w:cs="Arial"/>
          <w:color w:val="FF0000"/>
          <w:sz w:val="20"/>
          <w:szCs w:val="20"/>
        </w:rPr>
        <w:t>here</w:t>
      </w:r>
      <w:r w:rsidR="00930893" w:rsidRPr="007234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56DADE4" w14:textId="77777777" w:rsidR="00930893" w:rsidRPr="00930893" w:rsidRDefault="00930893" w:rsidP="00391CBB">
      <w:pPr>
        <w:jc w:val="both"/>
        <w:rPr>
          <w:rFonts w:ascii="Arial" w:hAnsi="Arial" w:cs="Arial"/>
          <w:sz w:val="20"/>
          <w:szCs w:val="20"/>
        </w:rPr>
      </w:pPr>
    </w:p>
    <w:p w14:paraId="4BB4D174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Arial, 10pt font, first name initial followed by surname, no full stop or comma between initial and surname</w:t>
      </w:r>
    </w:p>
    <w:p w14:paraId="72D43B56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List presenting author first followed by other authors, separated by a comma</w:t>
      </w:r>
    </w:p>
    <w:p w14:paraId="52F5372B" w14:textId="77777777" w:rsidR="00930893" w:rsidRPr="00694D77" w:rsidRDefault="00930893" w:rsidP="00391CBB">
      <w:pPr>
        <w:numPr>
          <w:ilvl w:val="0"/>
          <w:numId w:val="5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Omit degrees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, position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and titles </w:t>
      </w:r>
    </w:p>
    <w:p w14:paraId="2452603D" w14:textId="77777777" w:rsidR="00930893" w:rsidRPr="00694D77" w:rsidRDefault="00930893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Include affiliations/</w:t>
      </w:r>
      <w:proofErr w:type="spellStart"/>
      <w:r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Pr="00694D77">
        <w:rPr>
          <w:rFonts w:ascii="Arial" w:hAnsi="Arial" w:cs="Arial"/>
          <w:color w:val="FF0000"/>
          <w:sz w:val="20"/>
          <w:szCs w:val="20"/>
        </w:rPr>
        <w:t xml:space="preserve"> for each author. Use superscript numbering</w:t>
      </w:r>
      <w:r w:rsidRPr="00694D77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146F7">
        <w:rPr>
          <w:rFonts w:ascii="Arial" w:hAnsi="Arial" w:cs="Arial"/>
          <w:i/>
          <w:color w:val="FF0000"/>
          <w:sz w:val="20"/>
          <w:szCs w:val="20"/>
        </w:rPr>
        <w:t>after</w:t>
      </w:r>
      <w:r w:rsidR="009146F7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Pr="00694D77">
        <w:rPr>
          <w:rFonts w:ascii="Arial" w:hAnsi="Arial" w:cs="Arial"/>
          <w:color w:val="FF0000"/>
          <w:sz w:val="20"/>
          <w:szCs w:val="20"/>
        </w:rPr>
        <w:t>the author’s name to indicate affiliations</w:t>
      </w:r>
    </w:p>
    <w:p w14:paraId="0742C20E" w14:textId="77777777" w:rsidR="00820C9F" w:rsidRDefault="00611604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820C9F">
        <w:rPr>
          <w:rFonts w:ascii="Arial" w:hAnsi="Arial" w:cs="Arial"/>
          <w:color w:val="FF0000"/>
          <w:sz w:val="20"/>
          <w:szCs w:val="20"/>
        </w:rPr>
        <w:t xml:space="preserve"> must be</w:t>
      </w:r>
      <w:r w:rsidRPr="00694D77">
        <w:rPr>
          <w:rFonts w:ascii="Arial" w:hAnsi="Arial" w:cs="Arial"/>
          <w:color w:val="FF0000"/>
          <w:sz w:val="20"/>
          <w:szCs w:val="20"/>
        </w:rPr>
        <w:t xml:space="preserve"> numbered in superscript to indicate association with author or presenter</w:t>
      </w:r>
    </w:p>
    <w:p w14:paraId="271B47EA" w14:textId="77777777" w:rsidR="00611604" w:rsidRDefault="00820C9F" w:rsidP="00391CBB">
      <w:pPr>
        <w:pStyle w:val="ListParagraph"/>
        <w:numPr>
          <w:ilvl w:val="0"/>
          <w:numId w:val="4"/>
        </w:numPr>
        <w:spacing w:line="270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694D77">
        <w:rPr>
          <w:rFonts w:ascii="Arial" w:hAnsi="Arial" w:cs="Arial"/>
          <w:color w:val="FF0000"/>
          <w:sz w:val="20"/>
          <w:szCs w:val="20"/>
        </w:rPr>
        <w:t>Affiliations/</w:t>
      </w:r>
      <w:proofErr w:type="spellStart"/>
      <w:r w:rsidR="00244A42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>must be listed as affiliations/</w:t>
      </w:r>
      <w:proofErr w:type="spellStart"/>
      <w:r w:rsidR="00611604" w:rsidRPr="00694D77">
        <w:rPr>
          <w:rFonts w:ascii="Arial" w:hAnsi="Arial" w:cs="Arial"/>
          <w:color w:val="FF0000"/>
          <w:sz w:val="20"/>
          <w:szCs w:val="20"/>
        </w:rPr>
        <w:t>organisation</w:t>
      </w:r>
      <w:proofErr w:type="spellEnd"/>
      <w:r w:rsidR="00611604" w:rsidRPr="00694D77">
        <w:rPr>
          <w:rFonts w:ascii="Arial" w:hAnsi="Arial" w:cs="Arial"/>
          <w:color w:val="FF0000"/>
          <w:sz w:val="20"/>
          <w:szCs w:val="20"/>
        </w:rPr>
        <w:t>, city and country</w:t>
      </w:r>
      <w:r>
        <w:rPr>
          <w:rFonts w:ascii="Arial" w:hAnsi="Arial" w:cs="Arial"/>
          <w:color w:val="FF0000"/>
          <w:sz w:val="20"/>
          <w:szCs w:val="20"/>
        </w:rPr>
        <w:t xml:space="preserve"> only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 </w:t>
      </w:r>
      <w:r w:rsidR="00611604" w:rsidRPr="00694D77">
        <w:rPr>
          <w:rFonts w:ascii="Arial" w:hAnsi="Arial" w:cs="Arial"/>
          <w:b/>
          <w:color w:val="FF0000"/>
          <w:sz w:val="20"/>
          <w:szCs w:val="20"/>
        </w:rPr>
        <w:t>(do not include state)</w:t>
      </w:r>
      <w:r w:rsidR="00611604" w:rsidRPr="00694D77">
        <w:rPr>
          <w:rFonts w:ascii="Arial" w:hAnsi="Arial" w:cs="Arial"/>
          <w:color w:val="FF0000"/>
          <w:sz w:val="20"/>
          <w:szCs w:val="20"/>
        </w:rPr>
        <w:t xml:space="preserve">. </w:t>
      </w:r>
    </w:p>
    <w:p w14:paraId="72AEFD7D" w14:textId="33D1E300" w:rsidR="008C20D9" w:rsidRPr="008C20D9" w:rsidRDefault="008C20D9" w:rsidP="008C20D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8C20D9">
        <w:rPr>
          <w:rFonts w:ascii="Arial" w:hAnsi="Arial" w:cs="Arial"/>
          <w:color w:val="FF0000"/>
          <w:sz w:val="20"/>
          <w:szCs w:val="20"/>
        </w:rPr>
        <w:t xml:space="preserve">If you are affiliated with a </w:t>
      </w:r>
      <w:r w:rsidR="00D40B90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 xml:space="preserve">niversity, please ensure you provide the Department/School/Faculty of the </w:t>
      </w:r>
      <w:r w:rsidR="00D40B90">
        <w:rPr>
          <w:rFonts w:ascii="Arial" w:hAnsi="Arial" w:cs="Arial"/>
          <w:color w:val="FF0000"/>
          <w:sz w:val="20"/>
          <w:szCs w:val="20"/>
        </w:rPr>
        <w:t>u</w:t>
      </w:r>
      <w:r w:rsidRPr="008C20D9">
        <w:rPr>
          <w:rFonts w:ascii="Arial" w:hAnsi="Arial" w:cs="Arial"/>
          <w:color w:val="FF0000"/>
          <w:sz w:val="20"/>
          <w:szCs w:val="20"/>
        </w:rPr>
        <w:t>niversity you are affiliated with.</w:t>
      </w:r>
    </w:p>
    <w:p w14:paraId="5CA291A8" w14:textId="77777777" w:rsidR="00930893" w:rsidRPr="00694D77" w:rsidRDefault="00930893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63BAB5F7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Example:</w:t>
      </w:r>
      <w:r>
        <w:rPr>
          <w:rFonts w:ascii="Arial" w:hAnsi="Arial" w:cs="Arial"/>
          <w:color w:val="FF0000"/>
          <w:sz w:val="20"/>
          <w:szCs w:val="20"/>
        </w:rPr>
        <w:t xml:space="preserve"> J Jones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FF0000"/>
          <w:sz w:val="20"/>
          <w:szCs w:val="20"/>
        </w:rPr>
        <w:t>, M Clark</w:t>
      </w: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</w:p>
    <w:p w14:paraId="0CE3C011" w14:textId="77777777" w:rsidR="00FB56BE" w:rsidRDefault="00FB56BE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84BFEE8" w14:textId="77777777" w:rsidR="00DA651A" w:rsidRDefault="00FB56BE" w:rsidP="00391CBB">
      <w:pPr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1</w:t>
      </w:r>
      <w:r>
        <w:rPr>
          <w:rFonts w:ascii="Arial" w:hAnsi="Arial" w:cs="Arial"/>
          <w:iCs/>
          <w:color w:val="FF0000"/>
          <w:sz w:val="20"/>
          <w:szCs w:val="20"/>
        </w:rPr>
        <w:t>University of New South Wales, Sydney, Australia</w:t>
      </w:r>
    </w:p>
    <w:p w14:paraId="367EBCA2" w14:textId="77777777" w:rsidR="00FB56BE" w:rsidRDefault="00FB56BE" w:rsidP="00391CBB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color w:val="FF0000"/>
          <w:sz w:val="20"/>
          <w:szCs w:val="20"/>
        </w:rPr>
        <w:t>Royal Brisbane Hospital, Brisbane, Australia</w:t>
      </w:r>
    </w:p>
    <w:p w14:paraId="37176F17" w14:textId="77777777" w:rsidR="004B3065" w:rsidRPr="001862DD" w:rsidRDefault="004B3065" w:rsidP="00391CBB">
      <w:pPr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90D8FD6" w14:textId="67D1E4BE" w:rsidR="004B3065" w:rsidRPr="004B3065" w:rsidRDefault="004B3065" w:rsidP="00391CBB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Submissions must not exceed </w:t>
      </w:r>
      <w:r w:rsidR="007506B5">
        <w:rPr>
          <w:rFonts w:ascii="Arial" w:hAnsi="Arial" w:cs="Arial"/>
          <w:b/>
          <w:color w:val="FF0000"/>
          <w:sz w:val="20"/>
          <w:szCs w:val="20"/>
        </w:rPr>
        <w:t>250</w:t>
      </w:r>
      <w:r w:rsidRPr="004B3065">
        <w:rPr>
          <w:rFonts w:ascii="Arial" w:hAnsi="Arial" w:cs="Arial"/>
          <w:b/>
          <w:color w:val="FF0000"/>
          <w:sz w:val="20"/>
          <w:szCs w:val="20"/>
        </w:rPr>
        <w:t xml:space="preserve"> words (excluding title &amp; authors).</w:t>
      </w:r>
    </w:p>
    <w:p w14:paraId="3853CD59" w14:textId="77777777" w:rsidR="000D42AE" w:rsidRPr="001862DD" w:rsidRDefault="000D42AE" w:rsidP="00391CB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2B05E0" w14:textId="77777777" w:rsidR="00962960" w:rsidRPr="00E15192" w:rsidRDefault="00962960" w:rsidP="00962960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</w:t>
      </w:r>
      <w:r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3D8D5A7C" w14:textId="77777777" w:rsidR="00962960" w:rsidRPr="001862DD" w:rsidRDefault="00962960" w:rsidP="0096296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F9A98D" w14:textId="77777777" w:rsidR="007234AD" w:rsidRPr="00E15192" w:rsidRDefault="00AD684A" w:rsidP="00391CB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611604">
        <w:rPr>
          <w:rFonts w:ascii="Arial" w:hAnsi="Arial" w:cs="Arial"/>
          <w:b/>
          <w:sz w:val="20"/>
          <w:szCs w:val="20"/>
        </w:rPr>
        <w:t>Background</w:t>
      </w:r>
      <w:r w:rsidR="00611604">
        <w:rPr>
          <w:rFonts w:ascii="Arial" w:hAnsi="Arial" w:cs="Arial"/>
          <w:b/>
          <w:sz w:val="20"/>
          <w:szCs w:val="20"/>
        </w:rPr>
        <w:t>:</w:t>
      </w:r>
      <w:r w:rsidR="00DA651A">
        <w:rPr>
          <w:rFonts w:ascii="Arial" w:hAnsi="Arial" w:cs="Arial"/>
          <w:b/>
          <w:sz w:val="20"/>
          <w:szCs w:val="20"/>
        </w:rPr>
        <w:t xml:space="preserve"> </w:t>
      </w:r>
      <w:r w:rsidR="007234AD" w:rsidRPr="00E15192">
        <w:rPr>
          <w:rFonts w:ascii="Arial" w:hAnsi="Arial" w:cs="Arial"/>
          <w:color w:val="FF0000"/>
          <w:sz w:val="20"/>
          <w:szCs w:val="20"/>
        </w:rPr>
        <w:t>Abstract here abstract here abstract here abstract here abstract here abstract here</w:t>
      </w:r>
    </w:p>
    <w:p w14:paraId="61EA2E02" w14:textId="77777777" w:rsidR="00AD684A" w:rsidRPr="001862DD" w:rsidRDefault="00AD684A" w:rsidP="00391CBB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04ECCC3" w14:textId="60D5CE88" w:rsidR="007234AD" w:rsidRPr="001862DD" w:rsidRDefault="001862DD" w:rsidP="00391CB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Affirmative team:</w:t>
      </w:r>
      <w:r w:rsidRPr="006E1849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bCs/>
          <w:i/>
          <w:iCs/>
          <w:sz w:val="20"/>
          <w:szCs w:val="20"/>
        </w:rPr>
        <w:t>list</w:t>
      </w:r>
      <w:r w:rsidRPr="006E1849">
        <w:rPr>
          <w:rFonts w:ascii="Arial" w:hAnsi="Arial" w:cs="Arial"/>
          <w:bCs/>
          <w:i/>
          <w:iCs/>
          <w:sz w:val="20"/>
          <w:szCs w:val="20"/>
        </w:rPr>
        <w:t xml:space="preserve"> three speakers)</w:t>
      </w:r>
    </w:p>
    <w:p w14:paraId="03C35481" w14:textId="77777777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1.</w:t>
      </w:r>
    </w:p>
    <w:p w14:paraId="778D8EBC" w14:textId="77777777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2.</w:t>
      </w:r>
    </w:p>
    <w:p w14:paraId="0CA9B324" w14:textId="77777777" w:rsidR="001862DD" w:rsidRPr="001862DD" w:rsidRDefault="001862DD" w:rsidP="001862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3.</w:t>
      </w:r>
    </w:p>
    <w:p w14:paraId="5A122DC7" w14:textId="77777777" w:rsidR="00AD684A" w:rsidRPr="001862DD" w:rsidRDefault="00AD684A" w:rsidP="00391CBB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26B4E82" w14:textId="1D601E7A" w:rsidR="001862DD" w:rsidRDefault="001862DD" w:rsidP="001862D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Negative team: </w:t>
      </w:r>
      <w:r w:rsidRPr="006E1849">
        <w:rPr>
          <w:rFonts w:ascii="Arial" w:hAnsi="Arial" w:cs="Arial"/>
          <w:bCs/>
          <w:i/>
          <w:i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list</w:t>
      </w:r>
      <w:r w:rsidRPr="006E1849">
        <w:rPr>
          <w:rFonts w:ascii="Arial" w:hAnsi="Arial" w:cs="Arial"/>
          <w:bCs/>
          <w:i/>
          <w:iCs/>
          <w:sz w:val="20"/>
          <w:szCs w:val="20"/>
        </w:rPr>
        <w:t xml:space="preserve"> three speakers)</w:t>
      </w:r>
    </w:p>
    <w:p w14:paraId="37A14C97" w14:textId="08DD7319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1.</w:t>
      </w:r>
    </w:p>
    <w:p w14:paraId="1F5E30B0" w14:textId="3D5CF698" w:rsidR="001862DD" w:rsidRPr="001862DD" w:rsidRDefault="001862DD" w:rsidP="001862DD">
      <w:pPr>
        <w:jc w:val="both"/>
        <w:rPr>
          <w:rFonts w:ascii="Arial" w:hAnsi="Arial" w:cs="Arial"/>
          <w:bCs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2.</w:t>
      </w:r>
    </w:p>
    <w:p w14:paraId="1A8D339B" w14:textId="645E2597" w:rsidR="001862DD" w:rsidRPr="001862DD" w:rsidRDefault="001862DD" w:rsidP="001862D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62DD">
        <w:rPr>
          <w:rFonts w:ascii="Arial" w:hAnsi="Arial" w:cs="Arial"/>
          <w:bCs/>
          <w:sz w:val="20"/>
          <w:szCs w:val="20"/>
        </w:rPr>
        <w:t>3.</w:t>
      </w:r>
    </w:p>
    <w:p w14:paraId="1DF1D137" w14:textId="77777777" w:rsidR="00A01D98" w:rsidRPr="001862DD" w:rsidRDefault="00A01D98" w:rsidP="00A01D98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65705B2A" w14:textId="45CEF5F4" w:rsidR="001862DD" w:rsidRPr="001862DD" w:rsidRDefault="001862DD" w:rsidP="001862DD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20DFD">
        <w:rPr>
          <w:rFonts w:ascii="Arial" w:hAnsi="Arial" w:cs="Arial"/>
          <w:b/>
          <w:i/>
          <w:sz w:val="20"/>
          <w:szCs w:val="20"/>
        </w:rPr>
        <w:t xml:space="preserve">Conflicts of </w:t>
      </w:r>
      <w:r w:rsidRPr="006E184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interest: </w:t>
      </w:r>
      <w:r w:rsidRPr="001862DD">
        <w:rPr>
          <w:rFonts w:ascii="Arial" w:hAnsi="Arial" w:cs="Arial"/>
          <w:i/>
          <w:color w:val="FF0000"/>
          <w:sz w:val="20"/>
          <w:szCs w:val="20"/>
        </w:rPr>
        <w:t>Please declare any conflicts of interest here. If your abstract is accepted, a slide detailing all conflicts of interest must be displayed during your presentation at Congress.</w:t>
      </w:r>
    </w:p>
    <w:sectPr w:rsidR="001862DD" w:rsidRPr="001862DD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500F" w14:textId="77777777" w:rsidR="002719E3" w:rsidRDefault="002719E3" w:rsidP="00E0035F">
      <w:r>
        <w:separator/>
      </w:r>
    </w:p>
  </w:endnote>
  <w:endnote w:type="continuationSeparator" w:id="0">
    <w:p w14:paraId="54300ED9" w14:textId="77777777" w:rsidR="002719E3" w:rsidRDefault="002719E3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7F33" w14:textId="77777777" w:rsidR="002719E3" w:rsidRDefault="002719E3" w:rsidP="00E0035F">
      <w:r>
        <w:separator/>
      </w:r>
    </w:p>
  </w:footnote>
  <w:footnote w:type="continuationSeparator" w:id="0">
    <w:p w14:paraId="3BD827B9" w14:textId="77777777" w:rsidR="002719E3" w:rsidRDefault="002719E3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515CB"/>
    <w:multiLevelType w:val="hybridMultilevel"/>
    <w:tmpl w:val="75C8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5"/>
  </w:num>
  <w:num w:numId="3" w16cid:durableId="846673779">
    <w:abstractNumId w:val="4"/>
  </w:num>
  <w:num w:numId="4" w16cid:durableId="655304778">
    <w:abstractNumId w:val="0"/>
  </w:num>
  <w:num w:numId="5" w16cid:durableId="136845738">
    <w:abstractNumId w:val="1"/>
  </w:num>
  <w:num w:numId="6" w16cid:durableId="2014408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94324"/>
    <w:rsid w:val="000A692E"/>
    <w:rsid w:val="000B3540"/>
    <w:rsid w:val="000D42AE"/>
    <w:rsid w:val="000E5A84"/>
    <w:rsid w:val="000F02DD"/>
    <w:rsid w:val="00105AB5"/>
    <w:rsid w:val="00110D56"/>
    <w:rsid w:val="00116638"/>
    <w:rsid w:val="00122A90"/>
    <w:rsid w:val="00126B98"/>
    <w:rsid w:val="00130AB5"/>
    <w:rsid w:val="00145614"/>
    <w:rsid w:val="001651B4"/>
    <w:rsid w:val="001862DD"/>
    <w:rsid w:val="001A79D3"/>
    <w:rsid w:val="001D600D"/>
    <w:rsid w:val="001E59CB"/>
    <w:rsid w:val="0021098D"/>
    <w:rsid w:val="00213A25"/>
    <w:rsid w:val="00244A42"/>
    <w:rsid w:val="00252FEF"/>
    <w:rsid w:val="002719E3"/>
    <w:rsid w:val="002771FF"/>
    <w:rsid w:val="00280235"/>
    <w:rsid w:val="002834F3"/>
    <w:rsid w:val="002841F1"/>
    <w:rsid w:val="00293727"/>
    <w:rsid w:val="0029536B"/>
    <w:rsid w:val="00297B28"/>
    <w:rsid w:val="002A1CAA"/>
    <w:rsid w:val="002B3949"/>
    <w:rsid w:val="002B4780"/>
    <w:rsid w:val="002F1AB0"/>
    <w:rsid w:val="002F61CE"/>
    <w:rsid w:val="003104A4"/>
    <w:rsid w:val="00311650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9168D"/>
    <w:rsid w:val="005E68BC"/>
    <w:rsid w:val="005F25E4"/>
    <w:rsid w:val="00603F27"/>
    <w:rsid w:val="00611604"/>
    <w:rsid w:val="00625790"/>
    <w:rsid w:val="006805CA"/>
    <w:rsid w:val="0068485C"/>
    <w:rsid w:val="00686D10"/>
    <w:rsid w:val="00687AE9"/>
    <w:rsid w:val="00694D77"/>
    <w:rsid w:val="006D2CC9"/>
    <w:rsid w:val="006F007A"/>
    <w:rsid w:val="00712222"/>
    <w:rsid w:val="00720555"/>
    <w:rsid w:val="007234AD"/>
    <w:rsid w:val="007375D4"/>
    <w:rsid w:val="0074553B"/>
    <w:rsid w:val="007506B5"/>
    <w:rsid w:val="007777A5"/>
    <w:rsid w:val="007826D3"/>
    <w:rsid w:val="00790798"/>
    <w:rsid w:val="007907E2"/>
    <w:rsid w:val="007A1868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C20D9"/>
    <w:rsid w:val="008C6BD6"/>
    <w:rsid w:val="008D2895"/>
    <w:rsid w:val="008F03FB"/>
    <w:rsid w:val="00902207"/>
    <w:rsid w:val="009146F7"/>
    <w:rsid w:val="00917FAE"/>
    <w:rsid w:val="00930893"/>
    <w:rsid w:val="0094203D"/>
    <w:rsid w:val="00955047"/>
    <w:rsid w:val="00962960"/>
    <w:rsid w:val="009733C5"/>
    <w:rsid w:val="00980DC7"/>
    <w:rsid w:val="00983986"/>
    <w:rsid w:val="00983C4B"/>
    <w:rsid w:val="00993AB6"/>
    <w:rsid w:val="00A01D98"/>
    <w:rsid w:val="00A17A99"/>
    <w:rsid w:val="00A316A4"/>
    <w:rsid w:val="00A466BB"/>
    <w:rsid w:val="00A56BC5"/>
    <w:rsid w:val="00A75135"/>
    <w:rsid w:val="00A77741"/>
    <w:rsid w:val="00A82F41"/>
    <w:rsid w:val="00AA452F"/>
    <w:rsid w:val="00AD684A"/>
    <w:rsid w:val="00AE3E17"/>
    <w:rsid w:val="00AF042B"/>
    <w:rsid w:val="00B01DF2"/>
    <w:rsid w:val="00B10048"/>
    <w:rsid w:val="00B12C41"/>
    <w:rsid w:val="00B639C8"/>
    <w:rsid w:val="00B6602D"/>
    <w:rsid w:val="00B7224E"/>
    <w:rsid w:val="00B813D4"/>
    <w:rsid w:val="00B922AA"/>
    <w:rsid w:val="00BC4CB5"/>
    <w:rsid w:val="00BE6CAB"/>
    <w:rsid w:val="00BF13D6"/>
    <w:rsid w:val="00C74910"/>
    <w:rsid w:val="00C83526"/>
    <w:rsid w:val="00C93F60"/>
    <w:rsid w:val="00CB6E26"/>
    <w:rsid w:val="00CC1DCE"/>
    <w:rsid w:val="00CD57C5"/>
    <w:rsid w:val="00CE5C9B"/>
    <w:rsid w:val="00D07E4D"/>
    <w:rsid w:val="00D374D4"/>
    <w:rsid w:val="00D40B90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  <w:style w:type="table" w:styleId="TableGrid">
    <w:name w:val="Table Grid"/>
    <w:basedOn w:val="TableNormal"/>
    <w:rsid w:val="0018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Hannah Walsh</cp:lastModifiedBy>
  <cp:revision>2</cp:revision>
  <cp:lastPrinted>2016-07-25T06:59:00Z</cp:lastPrinted>
  <dcterms:created xsi:type="dcterms:W3CDTF">2024-07-15T01:54:00Z</dcterms:created>
  <dcterms:modified xsi:type="dcterms:W3CDTF">2024-07-15T01:54:00Z</dcterms:modified>
</cp:coreProperties>
</file>